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9E" w:rsidRDefault="00B33281" w:rsidP="0006459E">
      <w:pPr>
        <w:pStyle w:val="Titre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50.25pt;margin-top:-22.45pt;width:154.65pt;height:98.3pt;z-index:251669504" fillcolor="white [3201]" strokecolor="#00b050" strokeweight="2.5pt">
            <v:shadow color="#868686"/>
            <v:textbox style="mso-next-textbox:#_x0000_s1035">
              <w:txbxContent>
                <w:p w:rsidR="007C5057" w:rsidRDefault="007C5057" w:rsidP="00064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7C5057" w:rsidRDefault="007C5057" w:rsidP="000645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7C5057" w:rsidRDefault="007C5057" w:rsidP="0006459E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SASINE DU REFERENT DEONTOLOGUE</w:t>
                  </w:r>
                </w:p>
              </w:txbxContent>
            </v:textbox>
          </v:shape>
        </w:pict>
      </w:r>
      <w:r w:rsidR="0006459E" w:rsidRPr="0006459E">
        <w:rPr>
          <w:rFonts w:ascii="Times New Roman" w:hAnsi="Times New Roman" w:cs="Times New Roman"/>
          <w:b w:val="0"/>
          <w:i w:val="0"/>
          <w:noProof/>
          <w:color w:val="auto"/>
          <w:sz w:val="24"/>
          <w:szCs w:val="24"/>
          <w:lang w:eastAsia="fr-FR"/>
        </w:rPr>
        <w:drawing>
          <wp:inline distT="0" distB="0" distL="0" distR="0">
            <wp:extent cx="1639570" cy="118237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182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59E" w:rsidRPr="0006459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06459E">
        <w:rPr>
          <w:rFonts w:ascii="Times New Roman" w:hAnsi="Times New Roman" w:cs="Times New Roman"/>
          <w:b w:val="0"/>
          <w:i w:val="0"/>
          <w:color w:val="auto"/>
          <w:sz w:val="19"/>
          <w:szCs w:val="19"/>
        </w:rPr>
        <w:br/>
      </w:r>
    </w:p>
    <w:p w:rsidR="0006459E" w:rsidRDefault="00BE251B" w:rsidP="00790968">
      <w:pPr>
        <w:pStyle w:val="Titre4"/>
        <w:spacing w:before="0" w:line="240" w:lineRule="auto"/>
        <w:jc w:val="center"/>
        <w:rPr>
          <w:rFonts w:ascii="Times New Roman" w:hAnsi="Times New Roman" w:cs="Times New Roman"/>
          <w:bCs w:val="0"/>
          <w:i w:val="0"/>
          <w:color w:val="auto"/>
          <w:sz w:val="20"/>
          <w:szCs w:val="19"/>
        </w:rPr>
      </w:pPr>
      <w:bookmarkStart w:id="0" w:name="_Toc489004166"/>
      <w:r>
        <w:rPr>
          <w:rFonts w:ascii="Times New Roman" w:hAnsi="Times New Roman" w:cs="Times New Roman"/>
          <w:bCs w:val="0"/>
          <w:i w:val="0"/>
          <w:color w:val="auto"/>
          <w:sz w:val="20"/>
          <w:szCs w:val="19"/>
        </w:rPr>
        <w:t>CUMUL</w:t>
      </w:r>
      <w:r w:rsidR="00790968">
        <w:rPr>
          <w:rFonts w:ascii="Times New Roman" w:hAnsi="Times New Roman" w:cs="Times New Roman"/>
          <w:bCs w:val="0"/>
          <w:i w:val="0"/>
          <w:color w:val="auto"/>
          <w:sz w:val="20"/>
          <w:szCs w:val="19"/>
        </w:rPr>
        <w:t xml:space="preserve"> D’UN EMPLOI PUBLIC AVEC UNE ACTIVITE ACCESSOIRE</w:t>
      </w:r>
      <w:bookmarkEnd w:id="0"/>
    </w:p>
    <w:p w:rsidR="00790968" w:rsidRPr="00790968" w:rsidRDefault="00790968" w:rsidP="00790968"/>
    <w:p w:rsidR="0006459E" w:rsidRDefault="0006459E" w:rsidP="0006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OM 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RENOM 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ATE DE NAISSANCE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DRESSE PERSONNELLE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ELEPHONE PERSONNEL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DRESSE ELECTRONIQUE PERSONNELLE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.....................................................................................................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</w:t>
      </w:r>
    </w:p>
    <w:p w:rsidR="0006459E" w:rsidRDefault="0006459E" w:rsidP="0006459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Pr="00F7714D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I.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Q</w:t>
      </w: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UELLE EST VOTRE SITUATION ACTUELLE DANS L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'</w:t>
      </w: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 xml:space="preserve">ADMINISTRATION </w:t>
      </w:r>
      <w:r w:rsidRPr="00F7714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?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Cochez les cases correspondantes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59E" w:rsidRPr="00F7714D" w:rsidRDefault="0006459E" w:rsidP="0006459E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F7714D">
        <w:rPr>
          <w:rFonts w:ascii="Times New Roman" w:hAnsi="Times New Roman" w:cs="Times New Roman"/>
          <w:b/>
          <w:bCs/>
          <w:color w:val="000000"/>
          <w:sz w:val="19"/>
          <w:szCs w:val="19"/>
        </w:rPr>
        <w:t>SITUATION ADMINISTRATIVE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59158C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9"/>
          <w:szCs w:val="19"/>
          <w:lang w:eastAsia="fr-FR"/>
        </w:rPr>
        <w:pict>
          <v:shape id="_x0000_s1027" type="#_x0000_t202" style="position:absolute;margin-left:277.95pt;margin-top:1.3pt;width:226.95pt;height:205.25pt;z-index:251661312;mso-width-relative:margin;mso-height-relative:margin">
            <v:textbox style="mso-next-textbox:#_x0000_s1027">
              <w:txbxContent>
                <w:p w:rsidR="007C5057" w:rsidRDefault="007C505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Vous êtes agent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>contractuel</w:t>
                  </w:r>
                </w:p>
                <w:p w:rsidR="007C5057" w:rsidRDefault="007C505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7C5057" w:rsidRDefault="007C505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7C5057" w:rsidRDefault="007C505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Préciser le cas échéant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catégorie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7C5057" w:rsidRDefault="007C505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C5057" w:rsidRDefault="007C505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A+ 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</w:p>
                <w:p w:rsidR="007C5057" w:rsidRDefault="007C5057" w:rsidP="0006459E"/>
              </w:txbxContent>
            </v:textbox>
          </v:shape>
        </w:pict>
      </w:r>
      <w:r w:rsidR="00B33281">
        <w:rPr>
          <w:rFonts w:ascii="Times New Roman" w:hAnsi="Times New Roman" w:cs="Times New Roman"/>
          <w:b/>
          <w:bCs/>
          <w:noProof/>
          <w:color w:val="000000"/>
          <w:sz w:val="19"/>
          <w:szCs w:val="19"/>
        </w:rPr>
        <w:pict>
          <v:shape id="_x0000_s1028" type="#_x0000_t202" style="position:absolute;margin-left:-10.95pt;margin-top:1.3pt;width:261.65pt;height:204.8pt;z-index:251662336;mso-height-percent:200;mso-height-percent:200;mso-width-relative:margin;mso-height-relative:margin">
            <v:textbox style="mso-next-textbox:#_x0000_s1028;mso-fit-shape-to-text:t">
              <w:txbxContent>
                <w:p w:rsidR="007C5057" w:rsidRDefault="007C505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Vous êtes agent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 xml:space="preserve">titulaire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ou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  <w:t>stagiaire</w:t>
                  </w:r>
                </w:p>
                <w:p w:rsidR="007C5057" w:rsidRDefault="007C505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7C5057" w:rsidRDefault="007C505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70C1"/>
                      <w:sz w:val="24"/>
                      <w:szCs w:val="24"/>
                    </w:rPr>
                  </w:pPr>
                </w:p>
                <w:p w:rsidR="007C5057" w:rsidRDefault="007C505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Préciser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catégorie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7C5057" w:rsidRDefault="007C505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C5057" w:rsidRDefault="007C505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A+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 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t></w:t>
                  </w:r>
                  <w:r>
                    <w:rPr>
                      <w:rFonts w:ascii="Wingdings2" w:eastAsia="Wingdings2" w:hAnsi="Times New Roman" w:cs="Wingdings2" w:hint="eastAsia"/>
                      <w:color w:val="000000"/>
                      <w:sz w:val="24"/>
                      <w:szCs w:val="24"/>
                    </w:rPr>
                    <w:sym w:font="Wingdings" w:char="F06F"/>
                  </w:r>
                  <w:r>
                    <w:rPr>
                      <w:rFonts w:ascii="Wingdings2" w:eastAsia="Wingdings2" w:hAnsi="Times New Roman" w:cs="Wingdings2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</w:p>
                <w:p w:rsidR="007C5057" w:rsidRDefault="007C505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C5057" w:rsidRDefault="007C505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grade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7C5057" w:rsidRDefault="007C5057" w:rsidP="0006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C5057" w:rsidRDefault="007C5057" w:rsidP="0006459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............................................................................................................................................</w:t>
                  </w:r>
                </w:p>
                <w:p w:rsidR="007C5057" w:rsidRDefault="007C5057" w:rsidP="0006459E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............................................................................................................................................</w:t>
                  </w:r>
                </w:p>
                <w:p w:rsidR="007C5057" w:rsidRDefault="007C5057" w:rsidP="0006459E"/>
              </w:txbxContent>
            </v:textbox>
          </v:shape>
        </w:pic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Pr="00F7714D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968" w:rsidRDefault="00790968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5057" w:rsidRPr="007C5057" w:rsidRDefault="007C5057" w:rsidP="007C505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7C5057">
        <w:rPr>
          <w:rFonts w:ascii="Times New Roman" w:hAnsi="Times New Roman" w:cs="Times New Roman"/>
          <w:b/>
          <w:bCs/>
          <w:color w:val="000000"/>
          <w:sz w:val="19"/>
          <w:szCs w:val="19"/>
        </w:rPr>
        <w:lastRenderedPageBreak/>
        <w:t>DESCRIPTION DE L’ACTIVITE PRINCIPALE EXERCEE</w:t>
      </w:r>
    </w:p>
    <w:p w:rsidR="007C5057" w:rsidRPr="00F246DC" w:rsidRDefault="007C5057" w:rsidP="007C5057">
      <w:pPr>
        <w:jc w:val="both"/>
        <w:rPr>
          <w:rFonts w:ascii="Arial" w:hAnsi="Arial" w:cs="Arial"/>
          <w:sz w:val="18"/>
          <w:szCs w:val="18"/>
        </w:rPr>
      </w:pPr>
    </w:p>
    <w:p w:rsidR="007C5057" w:rsidRPr="00B25B7C" w:rsidRDefault="007C5057" w:rsidP="007C50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B7C">
        <w:rPr>
          <w:rFonts w:ascii="Times New Roman" w:hAnsi="Times New Roman" w:cs="Times New Roman"/>
          <w:b/>
          <w:bCs/>
          <w:sz w:val="24"/>
          <w:szCs w:val="24"/>
        </w:rPr>
        <w:t xml:space="preserve">Fonctions exercées : </w:t>
      </w:r>
      <w:r w:rsidRPr="00B25B7C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</w:t>
      </w:r>
    </w:p>
    <w:p w:rsidR="007C5057" w:rsidRPr="00B25B7C" w:rsidRDefault="007C5057" w:rsidP="007C5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B7C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r w:rsidRPr="00B25B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5B7C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C5057" w:rsidRPr="00B25B7C" w:rsidRDefault="007C5057" w:rsidP="007C5057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7C5057" w:rsidRDefault="007C5057" w:rsidP="007C50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B7C">
        <w:rPr>
          <w:rFonts w:ascii="Times New Roman" w:hAnsi="Times New Roman" w:cs="Times New Roman"/>
          <w:b/>
          <w:bCs/>
          <w:sz w:val="24"/>
          <w:szCs w:val="24"/>
        </w:rPr>
        <w:t>Exercez-vous ces fonctions :</w:t>
      </w:r>
    </w:p>
    <w:p w:rsidR="007C5057" w:rsidRDefault="007C5057" w:rsidP="007C50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B7C">
        <w:rPr>
          <w:rFonts w:ascii="Times New Roman" w:hAnsi="Times New Roman" w:cs="Times New Roman"/>
          <w:b/>
          <w:bCs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temps complet         </w:t>
      </w:r>
    </w:p>
    <w:p w:rsidR="007C5057" w:rsidRPr="00B25B7C" w:rsidRDefault="007C5057" w:rsidP="007C50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B7C">
        <w:rPr>
          <w:rFonts w:ascii="Times New Roman" w:hAnsi="Times New Roman" w:cs="Times New Roman"/>
          <w:b/>
          <w:bCs/>
          <w:sz w:val="24"/>
          <w:szCs w:val="24"/>
        </w:rPr>
        <w:sym w:font="Wingdings" w:char="F0A8"/>
      </w:r>
      <w:r w:rsidRPr="00B25B7C">
        <w:rPr>
          <w:rFonts w:ascii="Times New Roman" w:hAnsi="Times New Roman" w:cs="Times New Roman"/>
          <w:b/>
          <w:bCs/>
          <w:sz w:val="24"/>
          <w:szCs w:val="24"/>
        </w:rPr>
        <w:t xml:space="preserve"> A temps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non complet</w:t>
      </w:r>
      <w:r w:rsidRPr="00B25B7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25B7C">
        <w:rPr>
          <w:rFonts w:ascii="Times New Roman" w:hAnsi="Times New Roman" w:cs="Times New Roman"/>
          <w:sz w:val="24"/>
          <w:szCs w:val="24"/>
        </w:rPr>
        <w:t xml:space="preserve">(indiquer la quotité : ………………) </w:t>
      </w:r>
      <w:r w:rsidRPr="00B25B7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7C5057" w:rsidRPr="00B25B7C" w:rsidRDefault="007C5057" w:rsidP="007C50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B7C">
        <w:rPr>
          <w:rFonts w:ascii="Times New Roman" w:hAnsi="Times New Roman" w:cs="Times New Roman"/>
          <w:b/>
          <w:bCs/>
          <w:sz w:val="24"/>
          <w:szCs w:val="24"/>
        </w:rPr>
        <w:sym w:font="Wingdings" w:char="F0A8"/>
      </w:r>
      <w:r w:rsidRPr="00B25B7C">
        <w:rPr>
          <w:rFonts w:ascii="Times New Roman" w:hAnsi="Times New Roman" w:cs="Times New Roman"/>
          <w:b/>
          <w:bCs/>
          <w:sz w:val="24"/>
          <w:szCs w:val="24"/>
        </w:rPr>
        <w:t xml:space="preserve"> A temps partiel </w:t>
      </w:r>
      <w:r w:rsidRPr="00B25B7C">
        <w:rPr>
          <w:rFonts w:ascii="Times New Roman" w:hAnsi="Times New Roman" w:cs="Times New Roman"/>
          <w:sz w:val="24"/>
          <w:szCs w:val="24"/>
        </w:rPr>
        <w:t xml:space="preserve">(indiquer la quotité : ………………) </w:t>
      </w:r>
      <w:r w:rsidRPr="00B25B7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7C5057" w:rsidRDefault="007C5057" w:rsidP="007C5057">
      <w:pPr>
        <w:jc w:val="both"/>
        <w:rPr>
          <w:rFonts w:ascii="Arial" w:hAnsi="Arial" w:cs="Arial"/>
          <w:sz w:val="18"/>
          <w:szCs w:val="18"/>
        </w:rPr>
      </w:pPr>
    </w:p>
    <w:p w:rsidR="007C5057" w:rsidRPr="007C5057" w:rsidRDefault="007C5057" w:rsidP="007C5057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7C5057">
        <w:rPr>
          <w:rFonts w:ascii="Times New Roman" w:hAnsi="Times New Roman" w:cs="Times New Roman"/>
          <w:b/>
          <w:bCs/>
          <w:color w:val="000000"/>
          <w:sz w:val="19"/>
          <w:szCs w:val="19"/>
        </w:rPr>
        <w:t>VOTRE OU VOS FICHES DE POSTE SUR LES 3 DERNIERES ANNEES</w:t>
      </w:r>
    </w:p>
    <w:p w:rsidR="007C5057" w:rsidRDefault="007C5057" w:rsidP="007C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5057" w:rsidRDefault="007C5057" w:rsidP="007C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OUI,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>mon employeur m’a remis une fiche de poste (transmettre un exemplaire en pièce jointe)</w:t>
      </w:r>
    </w:p>
    <w:p w:rsidR="007C5057" w:rsidRDefault="007C5057" w:rsidP="007C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5057" w:rsidRDefault="007C5057" w:rsidP="007C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NON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mon employeur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m’a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pas </w:t>
      </w:r>
      <w:r w:rsidRPr="00492397">
        <w:rPr>
          <w:rFonts w:ascii="Times New Roman" w:hAnsi="Times New Roman" w:cs="Times New Roman"/>
          <w:bCs/>
          <w:color w:val="000000"/>
          <w:sz w:val="24"/>
          <w:szCs w:val="24"/>
        </w:rPr>
        <w:t>remis une fiche de poste</w:t>
      </w:r>
    </w:p>
    <w:p w:rsidR="007C5057" w:rsidRDefault="007C5057" w:rsidP="007C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5057" w:rsidRDefault="007C5057" w:rsidP="007C5057">
      <w:pPr>
        <w:jc w:val="both"/>
        <w:rPr>
          <w:rFonts w:ascii="Arial" w:hAnsi="Arial" w:cs="Arial"/>
          <w:sz w:val="18"/>
          <w:szCs w:val="18"/>
        </w:rPr>
      </w:pPr>
    </w:p>
    <w:p w:rsidR="007C5057" w:rsidRPr="00F246DC" w:rsidRDefault="007C5057" w:rsidP="007C5057">
      <w:pPr>
        <w:jc w:val="both"/>
        <w:rPr>
          <w:rFonts w:ascii="Arial" w:hAnsi="Arial" w:cs="Arial"/>
          <w:sz w:val="18"/>
          <w:szCs w:val="18"/>
        </w:rPr>
      </w:pPr>
    </w:p>
    <w:p w:rsidR="007C5057" w:rsidRPr="007C5057" w:rsidRDefault="007C5057" w:rsidP="007C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 w:rsidRPr="0079096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 xml:space="preserve">. </w:t>
      </w:r>
      <w:r w:rsidRPr="007C5057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PROJET DE CUMUL AVEC UNE ACTIVITE ACCESSOIRE</w:t>
      </w:r>
    </w:p>
    <w:p w:rsidR="007C5057" w:rsidRPr="007C5057" w:rsidRDefault="007C5057" w:rsidP="007C5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C5057" w:rsidRPr="00B25B7C" w:rsidRDefault="007C5057" w:rsidP="007909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B7C">
        <w:rPr>
          <w:rFonts w:ascii="Times New Roman" w:hAnsi="Times New Roman" w:cs="Times New Roman"/>
          <w:b/>
          <w:bCs/>
          <w:sz w:val="24"/>
          <w:szCs w:val="24"/>
        </w:rPr>
        <w:t xml:space="preserve">A – </w:t>
      </w:r>
      <w:r w:rsidRPr="00B25B7C">
        <w:rPr>
          <w:rFonts w:ascii="Times New Roman" w:hAnsi="Times New Roman" w:cs="Times New Roman"/>
          <w:b/>
          <w:bCs/>
          <w:sz w:val="24"/>
          <w:szCs w:val="24"/>
          <w:u w:val="single"/>
        </w:rPr>
        <w:t>Description de l’activité envisagée</w:t>
      </w:r>
    </w:p>
    <w:p w:rsidR="007C5057" w:rsidRPr="00B25B7C" w:rsidRDefault="007C5057" w:rsidP="00790968">
      <w:pPr>
        <w:ind w:left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5057" w:rsidRPr="00B25B7C" w:rsidRDefault="007C5057" w:rsidP="00790968">
      <w:pPr>
        <w:ind w:left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B7C">
        <w:rPr>
          <w:rFonts w:ascii="Times New Roman" w:hAnsi="Times New Roman" w:cs="Times New Roman"/>
          <w:b/>
          <w:bCs/>
          <w:sz w:val="24"/>
          <w:szCs w:val="24"/>
        </w:rPr>
        <w:t>Identité, nature et secteur d’activité de l’organisme pour le compte duquel s’exercera l’activité accessoire :</w:t>
      </w:r>
    </w:p>
    <w:p w:rsidR="007C5057" w:rsidRPr="00B25B7C" w:rsidRDefault="007C5057" w:rsidP="00790968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B25B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C5057" w:rsidRPr="00B25B7C" w:rsidRDefault="007C5057" w:rsidP="00790968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7C5057" w:rsidRPr="00B25B7C" w:rsidRDefault="007C5057" w:rsidP="00790968">
      <w:pPr>
        <w:ind w:left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B7C">
        <w:rPr>
          <w:rFonts w:ascii="Times New Roman" w:hAnsi="Times New Roman" w:cs="Times New Roman"/>
          <w:b/>
          <w:bCs/>
          <w:sz w:val="24"/>
          <w:szCs w:val="24"/>
        </w:rPr>
        <w:t>Nature de l’activité accessoire :</w:t>
      </w:r>
    </w:p>
    <w:p w:rsidR="007C5057" w:rsidRPr="00B25B7C" w:rsidRDefault="007C5057" w:rsidP="00790968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B25B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5057" w:rsidRPr="00B25B7C" w:rsidRDefault="007C5057" w:rsidP="00790968">
      <w:pPr>
        <w:ind w:left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5057" w:rsidRPr="00B25B7C" w:rsidRDefault="007C5057" w:rsidP="00790968">
      <w:pPr>
        <w:ind w:left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B7C">
        <w:rPr>
          <w:rFonts w:ascii="Times New Roman" w:hAnsi="Times New Roman" w:cs="Times New Roman"/>
          <w:b/>
          <w:bCs/>
          <w:sz w:val="24"/>
          <w:szCs w:val="24"/>
        </w:rPr>
        <w:t>Durée, périodicité et horaires approximatifs de l’activité :</w:t>
      </w:r>
    </w:p>
    <w:p w:rsidR="007C5057" w:rsidRPr="00B25B7C" w:rsidRDefault="007C5057" w:rsidP="00790968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B25B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C5057" w:rsidRPr="00B25B7C" w:rsidRDefault="007C5057" w:rsidP="00790968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7C5057" w:rsidRPr="00B25B7C" w:rsidRDefault="007C5057" w:rsidP="00790968">
      <w:pPr>
        <w:ind w:left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B7C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Conditions de rémunération de l’activité :</w:t>
      </w:r>
    </w:p>
    <w:p w:rsidR="007C5057" w:rsidRPr="00B25B7C" w:rsidRDefault="007C5057" w:rsidP="00790968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B25B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C5057" w:rsidRPr="00B25B7C" w:rsidRDefault="007C5057" w:rsidP="00790968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7C5057" w:rsidRPr="00B25B7C" w:rsidRDefault="007C5057" w:rsidP="00790968">
      <w:pPr>
        <w:ind w:left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B7C">
        <w:rPr>
          <w:rFonts w:ascii="Times New Roman" w:hAnsi="Times New Roman" w:cs="Times New Roman"/>
          <w:b/>
          <w:bCs/>
          <w:sz w:val="24"/>
          <w:szCs w:val="24"/>
        </w:rPr>
        <w:t>Conditions particulières de réalisation de l’activité (déplacements, variation saisonnière de l’activité…) :</w:t>
      </w:r>
    </w:p>
    <w:p w:rsidR="007C5057" w:rsidRPr="00B25B7C" w:rsidRDefault="007C5057" w:rsidP="00790968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B25B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5057" w:rsidRPr="00B25B7C" w:rsidRDefault="007C5057" w:rsidP="00790968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7C5057" w:rsidRDefault="007C5057" w:rsidP="00790968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B25B7C">
        <w:rPr>
          <w:rFonts w:ascii="Times New Roman" w:hAnsi="Times New Roman" w:cs="Times New Roman"/>
          <w:b/>
          <w:bCs/>
          <w:sz w:val="24"/>
          <w:szCs w:val="24"/>
        </w:rPr>
        <w:t xml:space="preserve">Exercez-vous déjà une ou plusieurs activité(s) accessoires (s) ?            </w:t>
      </w:r>
      <w:r w:rsidRPr="00B25B7C">
        <w:rPr>
          <w:rFonts w:ascii="Times New Roman" w:hAnsi="Times New Roman" w:cs="Times New Roman"/>
          <w:b/>
          <w:bCs/>
          <w:sz w:val="24"/>
          <w:szCs w:val="24"/>
        </w:rPr>
        <w:sym w:font="Wingdings" w:char="F0A8"/>
      </w:r>
      <w:r w:rsidRPr="00B25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5B7C">
        <w:rPr>
          <w:rFonts w:ascii="Times New Roman" w:hAnsi="Times New Roman" w:cs="Times New Roman"/>
          <w:sz w:val="24"/>
          <w:szCs w:val="24"/>
        </w:rPr>
        <w:t xml:space="preserve">Oui           </w:t>
      </w:r>
      <w:r w:rsidRPr="00B25B7C">
        <w:rPr>
          <w:rFonts w:ascii="Times New Roman" w:hAnsi="Times New Roman" w:cs="Times New Roman"/>
          <w:b/>
          <w:bCs/>
          <w:sz w:val="24"/>
          <w:szCs w:val="24"/>
        </w:rPr>
        <w:sym w:font="Wingdings" w:char="F0A8"/>
      </w:r>
      <w:r w:rsidRPr="00B25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5B7C">
        <w:rPr>
          <w:rFonts w:ascii="Times New Roman" w:hAnsi="Times New Roman" w:cs="Times New Roman"/>
          <w:sz w:val="24"/>
          <w:szCs w:val="24"/>
        </w:rPr>
        <w:t xml:space="preserve">Non </w:t>
      </w:r>
    </w:p>
    <w:p w:rsidR="007C5057" w:rsidRDefault="007C5057" w:rsidP="00790968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7C5057" w:rsidRPr="00B25B7C" w:rsidRDefault="007C5057" w:rsidP="00790968">
      <w:pPr>
        <w:spacing w:after="0"/>
        <w:ind w:left="839"/>
        <w:jc w:val="both"/>
        <w:rPr>
          <w:rFonts w:ascii="Times New Roman" w:hAnsi="Times New Roman" w:cs="Times New Roman"/>
          <w:sz w:val="24"/>
          <w:szCs w:val="24"/>
        </w:rPr>
      </w:pPr>
    </w:p>
    <w:p w:rsidR="007C5057" w:rsidRPr="00B25B7C" w:rsidRDefault="007C5057" w:rsidP="00790968">
      <w:pPr>
        <w:ind w:left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B7C">
        <w:rPr>
          <w:rFonts w:ascii="Times New Roman" w:hAnsi="Times New Roman" w:cs="Times New Roman"/>
          <w:b/>
          <w:bCs/>
          <w:sz w:val="24"/>
          <w:szCs w:val="24"/>
        </w:rPr>
        <w:t>En cas de réponse positive, veuillez décrire précisément ces activités (caractère public ou privé, durée, périodicité et horaires approximatifs, etc.)</w:t>
      </w:r>
    </w:p>
    <w:p w:rsidR="00790968" w:rsidRPr="00B25B7C" w:rsidRDefault="007C5057" w:rsidP="00790968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B25B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790968" w:rsidRPr="00B25B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968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790968" w:rsidRPr="00B25B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968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790968" w:rsidRPr="00B25B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968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790968" w:rsidRPr="00B25B7C" w:rsidRDefault="00790968" w:rsidP="00790968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790968" w:rsidRPr="00B25B7C" w:rsidRDefault="00790968" w:rsidP="00790968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492397" w:rsidRDefault="00492397" w:rsidP="0049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968" w:rsidRDefault="00790968" w:rsidP="0049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968" w:rsidRDefault="00790968" w:rsidP="0049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968" w:rsidRDefault="00790968" w:rsidP="00492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Pr="00477169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 w:rsidRPr="0047716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III. </w:t>
      </w:r>
      <w:r w:rsidR="00492397" w:rsidRPr="00790968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>EXPOSE SUR LE MOTIF DE LA SAISINE</w:t>
      </w: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492397" w:rsidRDefault="00492397" w:rsidP="0059158C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397" w:rsidRDefault="00492397" w:rsidP="0049239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59158C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59158C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59158C">
      <w:pPr>
        <w:autoSpaceDE w:val="0"/>
        <w:autoSpaceDN w:val="0"/>
        <w:adjustRightInd w:val="0"/>
        <w:spacing w:afterLines="5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67AD" w:rsidRDefault="007767AD" w:rsidP="007767AD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765" w:rsidRPr="00477169" w:rsidRDefault="006F4765" w:rsidP="006F4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IV</w:t>
      </w:r>
      <w:r w:rsidRPr="0047716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B255EF"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</w:rPr>
        <w:t xml:space="preserve"> OBJET DE LA SAISINE</w:t>
      </w:r>
    </w:p>
    <w:p w:rsidR="006F4765" w:rsidRDefault="006F4765" w:rsidP="006F4765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6F4765" w:rsidRDefault="006F4765" w:rsidP="00360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58F6">
        <w:rPr>
          <w:rFonts w:ascii="Times New Roman" w:hAnsi="Times New Roman" w:cs="Times New Roman"/>
          <w:sz w:val="24"/>
          <w:szCs w:val="24"/>
        </w:rPr>
        <w:t xml:space="preserve">Je souhaite connaitre la réglementation applicable </w:t>
      </w:r>
    </w:p>
    <w:p w:rsidR="006F4765" w:rsidRDefault="006F4765" w:rsidP="00360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4765" w:rsidRPr="002F58F6" w:rsidRDefault="006F4765" w:rsidP="00360E3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58F6">
        <w:rPr>
          <w:rFonts w:ascii="Times New Roman" w:hAnsi="Times New Roman" w:cs="Times New Roman"/>
          <w:sz w:val="24"/>
          <w:szCs w:val="24"/>
        </w:rPr>
        <w:t xml:space="preserve">Je souhaite une analyse de ma situation au regard de mes problématiques déontologiques pour m’aider à me conformer à mes devoirs </w:t>
      </w:r>
    </w:p>
    <w:p w:rsidR="006F4765" w:rsidRDefault="006F476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4765" w:rsidRDefault="006F4765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Fait à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le </w:t>
      </w:r>
      <w:r>
        <w:rPr>
          <w:rFonts w:ascii="Times New Roman" w:hAnsi="Times New Roman" w:cs="Times New Roman"/>
          <w:color w:val="000000"/>
          <w:sz w:val="14"/>
          <w:szCs w:val="14"/>
        </w:rPr>
        <w:t>.....................................................................................</w:t>
      </w:r>
    </w:p>
    <w:p w:rsidR="0006459E" w:rsidRDefault="0006459E" w:rsidP="000645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59E" w:rsidRDefault="0006459E" w:rsidP="0006459E">
      <w:pPr>
        <w:ind w:left="6372"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9"/>
          <w:szCs w:val="19"/>
        </w:rPr>
        <w:t>IGNATURE</w:t>
      </w:r>
    </w:p>
    <w:p w:rsidR="005F1845" w:rsidRDefault="005F1845"/>
    <w:sectPr w:rsidR="005F1845" w:rsidSect="0098521D">
      <w:pgSz w:w="11906" w:h="16838" w:code="9"/>
      <w:pgMar w:top="737" w:right="851" w:bottom="737" w:left="1134" w:header="709" w:footer="709" w:gutter="0"/>
      <w:paperSrc w:first="2" w:other="2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03F"/>
    <w:multiLevelType w:val="hybridMultilevel"/>
    <w:tmpl w:val="187CC116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D78A4"/>
    <w:multiLevelType w:val="hybridMultilevel"/>
    <w:tmpl w:val="E85820A0"/>
    <w:lvl w:ilvl="0" w:tplc="74543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425A"/>
    <w:multiLevelType w:val="multilevel"/>
    <w:tmpl w:val="CF28F0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04214"/>
    <w:multiLevelType w:val="hybridMultilevel"/>
    <w:tmpl w:val="6A768D80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0458B"/>
    <w:multiLevelType w:val="multilevel"/>
    <w:tmpl w:val="B3C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A1E98"/>
    <w:multiLevelType w:val="hybridMultilevel"/>
    <w:tmpl w:val="C052B762"/>
    <w:lvl w:ilvl="0" w:tplc="E03889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9D6C31"/>
    <w:multiLevelType w:val="multilevel"/>
    <w:tmpl w:val="0E3C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84E7F"/>
    <w:multiLevelType w:val="hybridMultilevel"/>
    <w:tmpl w:val="3B20CD4E"/>
    <w:lvl w:ilvl="0" w:tplc="3BEAC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35CD5"/>
    <w:multiLevelType w:val="hybridMultilevel"/>
    <w:tmpl w:val="2564CDD0"/>
    <w:lvl w:ilvl="0" w:tplc="64406680">
      <w:start w:val="1"/>
      <w:numFmt w:val="bullet"/>
      <w:lvlText w:val=""/>
      <w:lvlJc w:val="left"/>
      <w:pPr>
        <w:ind w:left="720" w:hanging="360"/>
      </w:pPr>
      <w:rPr>
        <w:rFonts w:ascii="Wingdings" w:eastAsia="Wingdings2" w:hAnsi="Wingdings" w:cs="Wingdings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645D4"/>
    <w:multiLevelType w:val="multilevel"/>
    <w:tmpl w:val="0E3C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6459E"/>
    <w:rsid w:val="0006459E"/>
    <w:rsid w:val="00360E38"/>
    <w:rsid w:val="00492397"/>
    <w:rsid w:val="0059158C"/>
    <w:rsid w:val="005F1845"/>
    <w:rsid w:val="006F4765"/>
    <w:rsid w:val="007767AD"/>
    <w:rsid w:val="00790968"/>
    <w:rsid w:val="007C5057"/>
    <w:rsid w:val="008763CE"/>
    <w:rsid w:val="0098521D"/>
    <w:rsid w:val="00B255EF"/>
    <w:rsid w:val="00B30CD6"/>
    <w:rsid w:val="00B33281"/>
    <w:rsid w:val="00BE251B"/>
    <w:rsid w:val="00C003B6"/>
    <w:rsid w:val="00D75AFE"/>
    <w:rsid w:val="00D8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9E"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645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645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645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61135-B206-49BC-A4B8-D6AD769A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1911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de l'Aisne</Company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cdelforge</dc:creator>
  <cp:lastModifiedBy>cdelforge</cp:lastModifiedBy>
  <cp:revision>8</cp:revision>
  <dcterms:created xsi:type="dcterms:W3CDTF">2018-05-03T09:30:00Z</dcterms:created>
  <dcterms:modified xsi:type="dcterms:W3CDTF">2018-05-09T10:44:00Z</dcterms:modified>
</cp:coreProperties>
</file>